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0862" w14:textId="272599F2" w:rsidR="00C57C50" w:rsidRPr="006206A3" w:rsidRDefault="006206A3" w:rsidP="006206A3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6206A3">
        <w:rPr>
          <w:sz w:val="32"/>
          <w:szCs w:val="32"/>
          <w:u w:val="single"/>
        </w:rPr>
        <w:t>The Crowning</w:t>
      </w:r>
      <w:r w:rsidR="00DF5B75">
        <w:rPr>
          <w:sz w:val="32"/>
          <w:szCs w:val="32"/>
          <w:u w:val="single"/>
        </w:rPr>
        <w:t xml:space="preserve"> of the Year</w:t>
      </w:r>
    </w:p>
    <w:p w14:paraId="4BFFF9E9" w14:textId="5073E286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So,</w:t>
      </w:r>
    </w:p>
    <w:p w14:paraId="08C620F3" w14:textId="21031CC5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When Jose and Maria show up at the church</w:t>
      </w:r>
    </w:p>
    <w:p w14:paraId="0F737C20" w14:textId="24E460C7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Late one cold night</w:t>
      </w:r>
    </w:p>
    <w:p w14:paraId="686180F7" w14:textId="3CE7942C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 xml:space="preserve">Because they heard there was no room </w:t>
      </w:r>
    </w:p>
    <w:p w14:paraId="1B2C4244" w14:textId="0C2D9E3F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At the Holiday Inn,</w:t>
      </w:r>
    </w:p>
    <w:p w14:paraId="4D1C96F3" w14:textId="010E523A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they heard that the church</w:t>
      </w:r>
    </w:p>
    <w:p w14:paraId="17FF3F97" w14:textId="560F4BE6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Was mostly empty most of the time,</w:t>
      </w:r>
    </w:p>
    <w:p w14:paraId="23DFA1EE" w14:textId="1C3E3995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he’s scruffy,</w:t>
      </w:r>
    </w:p>
    <w:p w14:paraId="1A33C141" w14:textId="261E54F9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she’s pregnant,</w:t>
      </w:r>
    </w:p>
    <w:p w14:paraId="74AE8921" w14:textId="70BA5C5B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they both smell like the street,</w:t>
      </w:r>
    </w:p>
    <w:p w14:paraId="38761182" w14:textId="1D5B7E42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you had already settled in</w:t>
      </w:r>
    </w:p>
    <w:p w14:paraId="5A077009" w14:textId="06F9316A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For a long winter’s nap,</w:t>
      </w:r>
    </w:p>
    <w:p w14:paraId="20E9563F" w14:textId="24FA6B74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you can’t be bothered,</w:t>
      </w:r>
    </w:p>
    <w:p w14:paraId="35F91A88" w14:textId="4F5A03C6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 xml:space="preserve">And you think you don’t have enough food, </w:t>
      </w:r>
    </w:p>
    <w:p w14:paraId="4B4FAE27" w14:textId="7E5FD7EB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you’re afraid</w:t>
      </w:r>
    </w:p>
    <w:p w14:paraId="638B90ED" w14:textId="285816E6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 xml:space="preserve">That </w:t>
      </w:r>
      <w:r w:rsidR="00DF5B75">
        <w:rPr>
          <w:sz w:val="20"/>
          <w:szCs w:val="20"/>
        </w:rPr>
        <w:t>ice</w:t>
      </w:r>
      <w:r w:rsidRPr="00477D51">
        <w:rPr>
          <w:sz w:val="20"/>
          <w:szCs w:val="20"/>
        </w:rPr>
        <w:t xml:space="preserve"> might creep through the cracks</w:t>
      </w:r>
    </w:p>
    <w:p w14:paraId="3CA68F92" w14:textId="13C26E61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Around your seemingly secure doors and windows</w:t>
      </w:r>
    </w:p>
    <w:p w14:paraId="251143BA" w14:textId="7958F956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arrest these two “illegals,”</w:t>
      </w:r>
    </w:p>
    <w:p w14:paraId="5A3392AF" w14:textId="406868EB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you with them.</w:t>
      </w:r>
    </w:p>
    <w:p w14:paraId="008DDD56" w14:textId="715FF0F3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 xml:space="preserve">Then, </w:t>
      </w:r>
    </w:p>
    <w:p w14:paraId="08AB9B28" w14:textId="6AFF5F0F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Listen to the angel say,</w:t>
      </w:r>
    </w:p>
    <w:p w14:paraId="61EEADAB" w14:textId="78C95BF1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 xml:space="preserve">“Fear Not,” </w:t>
      </w:r>
    </w:p>
    <w:p w14:paraId="5FD929D4" w14:textId="0A7A5EB4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let them into the sanctuary</w:t>
      </w:r>
    </w:p>
    <w:p w14:paraId="138FCDB3" w14:textId="75249AD2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into your heart</w:t>
      </w:r>
    </w:p>
    <w:p w14:paraId="1854634D" w14:textId="23038A12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prepare yourself</w:t>
      </w:r>
    </w:p>
    <w:p w14:paraId="59D494E7" w14:textId="43979961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To be a midwife of migration,</w:t>
      </w:r>
    </w:p>
    <w:p w14:paraId="29E3EA98" w14:textId="567330AC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>And get ready for the mess</w:t>
      </w:r>
      <w:r w:rsidR="00DF5B75">
        <w:rPr>
          <w:sz w:val="20"/>
          <w:szCs w:val="20"/>
        </w:rPr>
        <w:t>,</w:t>
      </w:r>
    </w:p>
    <w:p w14:paraId="5B5DDE40" w14:textId="7061CDFA" w:rsidR="0017222D" w:rsidRPr="00477D51" w:rsidRDefault="0017222D">
      <w:pPr>
        <w:rPr>
          <w:sz w:val="20"/>
          <w:szCs w:val="20"/>
        </w:rPr>
      </w:pPr>
      <w:r w:rsidRPr="00477D51">
        <w:rPr>
          <w:sz w:val="20"/>
          <w:szCs w:val="20"/>
        </w:rPr>
        <w:t xml:space="preserve">Because Jesus is about to crown </w:t>
      </w:r>
    </w:p>
    <w:p w14:paraId="367ECFCB" w14:textId="2C03222E" w:rsidR="00477D51" w:rsidRPr="00477D51" w:rsidRDefault="0017222D">
      <w:pPr>
        <w:rPr>
          <w:i/>
          <w:sz w:val="20"/>
          <w:szCs w:val="20"/>
        </w:rPr>
      </w:pPr>
      <w:r w:rsidRPr="00477D51">
        <w:rPr>
          <w:sz w:val="20"/>
          <w:szCs w:val="20"/>
        </w:rPr>
        <w:t xml:space="preserve">Into your life. </w:t>
      </w:r>
      <w:r w:rsidR="00477D51">
        <w:rPr>
          <w:sz w:val="20"/>
          <w:szCs w:val="20"/>
        </w:rPr>
        <w:tab/>
      </w:r>
      <w:r w:rsidR="00477D51">
        <w:rPr>
          <w:sz w:val="20"/>
          <w:szCs w:val="20"/>
        </w:rPr>
        <w:tab/>
      </w:r>
      <w:r w:rsidR="00477D51">
        <w:rPr>
          <w:sz w:val="20"/>
          <w:szCs w:val="20"/>
        </w:rPr>
        <w:tab/>
      </w:r>
      <w:r w:rsidR="00477D51">
        <w:rPr>
          <w:sz w:val="20"/>
          <w:szCs w:val="20"/>
        </w:rPr>
        <w:tab/>
      </w:r>
      <w:r w:rsidR="00477D51">
        <w:rPr>
          <w:sz w:val="20"/>
          <w:szCs w:val="20"/>
        </w:rPr>
        <w:tab/>
      </w:r>
      <w:r w:rsidR="00477D51">
        <w:rPr>
          <w:sz w:val="20"/>
          <w:szCs w:val="20"/>
        </w:rPr>
        <w:tab/>
      </w:r>
      <w:r w:rsidR="00477D51">
        <w:rPr>
          <w:sz w:val="20"/>
          <w:szCs w:val="20"/>
        </w:rPr>
        <w:tab/>
      </w:r>
      <w:r w:rsidR="00477D51">
        <w:rPr>
          <w:sz w:val="20"/>
          <w:szCs w:val="20"/>
        </w:rPr>
        <w:tab/>
      </w:r>
      <w:r w:rsidR="00477D51">
        <w:rPr>
          <w:i/>
          <w:sz w:val="20"/>
          <w:szCs w:val="20"/>
        </w:rPr>
        <w:t>Rev. Jack Amick, 2018</w:t>
      </w:r>
    </w:p>
    <w:sectPr w:rsidR="00477D51" w:rsidRPr="0047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2D"/>
    <w:rsid w:val="001342B6"/>
    <w:rsid w:val="001660E5"/>
    <w:rsid w:val="0017222D"/>
    <w:rsid w:val="002820F4"/>
    <w:rsid w:val="00337799"/>
    <w:rsid w:val="0042426D"/>
    <w:rsid w:val="00433DF4"/>
    <w:rsid w:val="00477D51"/>
    <w:rsid w:val="005C27C7"/>
    <w:rsid w:val="006206A3"/>
    <w:rsid w:val="00732B3C"/>
    <w:rsid w:val="00753EA1"/>
    <w:rsid w:val="00762DC2"/>
    <w:rsid w:val="0089787F"/>
    <w:rsid w:val="008D7BEF"/>
    <w:rsid w:val="00920493"/>
    <w:rsid w:val="009A54C9"/>
    <w:rsid w:val="00A45581"/>
    <w:rsid w:val="00B05020"/>
    <w:rsid w:val="00C05A5D"/>
    <w:rsid w:val="00C154EB"/>
    <w:rsid w:val="00C57C50"/>
    <w:rsid w:val="00C94C4A"/>
    <w:rsid w:val="00CA6ABC"/>
    <w:rsid w:val="00DF5B75"/>
    <w:rsid w:val="00ED0D9A"/>
    <w:rsid w:val="00FC6846"/>
    <w:rsid w:val="00FF0115"/>
    <w:rsid w:val="00FF09E7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6F3B"/>
  <w15:chartTrackingRefBased/>
  <w15:docId w15:val="{01FDAD55-AA2B-478B-8A99-2E6AC82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Amick</dc:creator>
  <cp:keywords/>
  <dc:description/>
  <cp:lastModifiedBy>Rebecca Cole</cp:lastModifiedBy>
  <cp:revision>2</cp:revision>
  <dcterms:created xsi:type="dcterms:W3CDTF">2018-11-28T17:20:00Z</dcterms:created>
  <dcterms:modified xsi:type="dcterms:W3CDTF">2018-11-28T17:20:00Z</dcterms:modified>
</cp:coreProperties>
</file>